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F7085" w14:textId="065BAFAE" w:rsidR="00B04E60" w:rsidRPr="00B04E60" w:rsidRDefault="00B04E60" w:rsidP="00B04E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E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B04E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04E6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6E77C10" wp14:editId="4A0B0CAD">
            <wp:extent cx="4762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C57C8" w14:textId="77777777" w:rsidR="00B04E60" w:rsidRPr="00B04E60" w:rsidRDefault="00B04E60" w:rsidP="00B04E6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620A012" w14:textId="77777777" w:rsidR="00B04E60" w:rsidRPr="00B04E60" w:rsidRDefault="00B04E60" w:rsidP="00B04E6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04E60">
        <w:rPr>
          <w:rFonts w:ascii="Times New Roman" w:eastAsia="Times New Roman" w:hAnsi="Times New Roman"/>
          <w:b/>
          <w:sz w:val="26"/>
          <w:szCs w:val="26"/>
          <w:lang w:eastAsia="ru-RU"/>
        </w:rPr>
        <w:t>Совет депутатов Рощинского сельского поселения</w:t>
      </w:r>
    </w:p>
    <w:p w14:paraId="0CA9BBAB" w14:textId="77777777" w:rsidR="00B04E60" w:rsidRPr="00B04E60" w:rsidRDefault="00B04E60" w:rsidP="00B04E6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Hlk136337306"/>
      <w:r w:rsidRPr="00B04E60">
        <w:rPr>
          <w:rFonts w:ascii="Times New Roman" w:eastAsia="Times New Roman" w:hAnsi="Times New Roman"/>
          <w:b/>
          <w:sz w:val="26"/>
          <w:szCs w:val="26"/>
          <w:lang w:eastAsia="ru-RU"/>
        </w:rPr>
        <w:t>Сосновского муниципального района Челябинской области</w:t>
      </w:r>
    </w:p>
    <w:bookmarkEnd w:id="0"/>
    <w:p w14:paraId="66913C87" w14:textId="77777777" w:rsidR="00B04E60" w:rsidRPr="00B04E60" w:rsidRDefault="00B04E60" w:rsidP="00B04E60">
      <w:pPr>
        <w:keepNext/>
        <w:pBdr>
          <w:bottom w:val="thinThickSmallGap" w:sz="24" w:space="0" w:color="auto"/>
        </w:pBdr>
        <w:tabs>
          <w:tab w:val="left" w:pos="234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4E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Четвертого созыва</w:t>
      </w:r>
    </w:p>
    <w:p w14:paraId="6CCBE3BA" w14:textId="77777777" w:rsidR="00B04E60" w:rsidRPr="00B04E60" w:rsidRDefault="00B04E60" w:rsidP="00B04E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E6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</w:t>
      </w:r>
    </w:p>
    <w:p w14:paraId="1CDDF29C" w14:textId="1A04167B" w:rsidR="00FC20BB" w:rsidRDefault="00B04E60" w:rsidP="001940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4E6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B04E6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B04E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РЕШЕНИЕ</w:t>
      </w:r>
      <w:r w:rsidRPr="00B04E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73095239" w14:textId="77777777" w:rsidR="0019407F" w:rsidRDefault="0019407F" w:rsidP="00B04E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1F5342F" w14:textId="277FB1FF" w:rsidR="009520D6" w:rsidRDefault="009520D6" w:rsidP="00B04E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 «</w:t>
      </w:r>
      <w:r w:rsidR="0019407F">
        <w:rPr>
          <w:rFonts w:ascii="Times New Roman" w:eastAsia="Times New Roman" w:hAnsi="Times New Roman"/>
          <w:b/>
          <w:sz w:val="24"/>
          <w:szCs w:val="24"/>
        </w:rPr>
        <w:t>01</w:t>
      </w:r>
      <w:r>
        <w:rPr>
          <w:rFonts w:ascii="Times New Roman" w:eastAsia="Times New Roman" w:hAnsi="Times New Roman"/>
          <w:b/>
          <w:sz w:val="24"/>
          <w:szCs w:val="24"/>
        </w:rPr>
        <w:t xml:space="preserve">» </w:t>
      </w:r>
      <w:r w:rsidR="0019407F">
        <w:rPr>
          <w:rFonts w:ascii="Times New Roman" w:eastAsia="Times New Roman" w:hAnsi="Times New Roman"/>
          <w:b/>
          <w:sz w:val="24"/>
          <w:szCs w:val="24"/>
        </w:rPr>
        <w:t>июня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9407F">
        <w:rPr>
          <w:rFonts w:ascii="Times New Roman" w:eastAsia="Times New Roman" w:hAnsi="Times New Roman"/>
          <w:b/>
          <w:sz w:val="24"/>
          <w:szCs w:val="24"/>
        </w:rPr>
        <w:t xml:space="preserve">2023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№ </w:t>
      </w:r>
      <w:r w:rsidR="0019407F">
        <w:rPr>
          <w:rFonts w:ascii="Times New Roman" w:eastAsia="Times New Roman" w:hAnsi="Times New Roman"/>
          <w:b/>
          <w:sz w:val="24"/>
          <w:szCs w:val="24"/>
        </w:rPr>
        <w:t>194</w:t>
      </w:r>
    </w:p>
    <w:p w14:paraId="67F5B3BF" w14:textId="77777777" w:rsidR="00FC20BB" w:rsidRDefault="00FC20BB" w:rsidP="00BF728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CB0E78" w14:textId="4717EDBF" w:rsidR="00D71244" w:rsidRPr="00D71244" w:rsidRDefault="00D71244" w:rsidP="00BF728F">
      <w:pPr>
        <w:tabs>
          <w:tab w:val="left" w:pos="3780"/>
        </w:tabs>
        <w:spacing w:after="0" w:line="240" w:lineRule="auto"/>
        <w:ind w:right="42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74561735"/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должностей</w:t>
      </w:r>
      <w:r w:rsidR="00BF72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>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органах</w:t>
      </w:r>
      <w:r w:rsidR="00BF72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</w:t>
      </w:r>
      <w:bookmarkStart w:id="2" w:name="_Hlk131625479"/>
      <w:r w:rsidR="00B04E60" w:rsidRPr="00B04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Рощинского </w:t>
      </w:r>
      <w:r w:rsidR="00BF728F" w:rsidRPr="00B04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сельского</w:t>
      </w:r>
      <w:r w:rsidR="00BF728F" w:rsidRPr="00BF728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F728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bookmarkEnd w:id="2"/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>Сосновского муниципального района</w:t>
      </w:r>
      <w:bookmarkEnd w:id="1"/>
    </w:p>
    <w:p w14:paraId="7C55744B" w14:textId="77777777" w:rsidR="00BF728F" w:rsidRPr="00D71244" w:rsidRDefault="00BF728F" w:rsidP="00BF72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6B41C1" w14:textId="77777777" w:rsidR="009520D6" w:rsidRDefault="00D71244" w:rsidP="00BF728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</w:t>
      </w:r>
      <w:r w:rsidRPr="00760C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соответствии </w:t>
      </w:r>
      <w:r w:rsidR="00EC7F6E" w:rsidRPr="00760C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 статьей 42 Федерального закона от 06.10.2003 </w:t>
      </w:r>
      <w:r w:rsidR="00760C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="00EC7F6E" w:rsidRPr="00760C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131-ФЗ  </w:t>
      </w:r>
      <w:r w:rsidR="00760C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EC7F6E" w:rsidRPr="00760C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60CA1" w:rsidRPr="00CA34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EC7F6E" w:rsidRPr="00CA34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CA34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пунктом 2 статьи 6 Федерального закона от 02.03.2007г. № 25-ФЗ «О муниципальной службе в Российской Федерации</w:t>
      </w:r>
      <w:r w:rsidRPr="009745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», пунктом 2 статьи 3 Закона Челябинской области</w:t>
      </w:r>
      <w:r w:rsidR="00C05399" w:rsidRPr="009745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30.0</w:t>
      </w:r>
      <w:r w:rsidR="006274AB" w:rsidRPr="009745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C05399" w:rsidRPr="009745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.2007г. № 144-ЗО</w:t>
      </w:r>
      <w:r w:rsidRPr="009745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«О регулировании муниципальной службы в Челябинской области», Законом Челябинской области </w:t>
      </w:r>
      <w:r w:rsidR="006274AB" w:rsidRPr="009745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04.07.2007г. № 153-ЗО </w:t>
      </w:r>
      <w:r w:rsidRPr="009745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«О Реестре должностей муниципальной службы в Челябинской области»</w:t>
      </w:r>
      <w:r w:rsidR="000439E4" w:rsidRPr="009745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0439E4" w:rsidRPr="009520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Уставом </w:t>
      </w:r>
      <w:r w:rsidR="009520D6" w:rsidRPr="009520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Рощинского </w:t>
      </w:r>
      <w:r w:rsidR="000439E4" w:rsidRPr="009520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9520D6" w:rsidRPr="009520D6">
        <w:rPr>
          <w:color w:val="000000" w:themeColor="text1"/>
        </w:rPr>
        <w:t xml:space="preserve"> </w:t>
      </w:r>
      <w:r w:rsidR="009520D6" w:rsidRPr="009520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Сосновского муниципального района Челябинской области</w:t>
      </w:r>
      <w:r w:rsidR="000439E4" w:rsidRPr="009520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9520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F728F" w:rsidRPr="009520D6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Совет</w:t>
      </w:r>
      <w:r w:rsidRPr="009520D6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 депутатов</w:t>
      </w:r>
      <w:r w:rsidR="00BF728F" w:rsidRPr="009520D6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9520D6" w:rsidRPr="009520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Рощинского </w:t>
      </w:r>
      <w:r w:rsidR="00BF728F" w:rsidRPr="009520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9520D6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 Сосновско</w:t>
      </w:r>
      <w:r w:rsidR="00B321AE" w:rsidRPr="009520D6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го муниципального района</w:t>
      </w:r>
      <w:r w:rsidRPr="009520D6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, </w:t>
      </w:r>
    </w:p>
    <w:p w14:paraId="2F2C4712" w14:textId="7CA3867C" w:rsidR="00D71244" w:rsidRPr="00D71244" w:rsidRDefault="00D71244" w:rsidP="00BF72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520D6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РЕШАЕТ</w:t>
      </w:r>
      <w:r w:rsidRPr="00D71244">
        <w:rPr>
          <w:rFonts w:ascii="Times New Roman" w:eastAsia="Times New Roman" w:hAnsi="Times New Roman"/>
          <w:sz w:val="28"/>
          <w:szCs w:val="28"/>
          <w:lang w:eastAsia="ru-RU" w:bidi="ru-RU"/>
        </w:rPr>
        <w:t>:</w:t>
      </w:r>
    </w:p>
    <w:p w14:paraId="50AF4492" w14:textId="771525A1" w:rsidR="00D71244" w:rsidRPr="009745B6" w:rsidRDefault="00D71244" w:rsidP="00BF728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перечень должностей муниципальной службы в органах местного самоуправления </w:t>
      </w:r>
      <w:r w:rsidR="009520D6" w:rsidRPr="009520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Рощинского </w:t>
      </w:r>
      <w:r w:rsidR="00BF728F" w:rsidRPr="009520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сельского </w:t>
      </w:r>
      <w:r w:rsidR="00BF728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9745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Сосновского муниципального района (Приложение).</w:t>
      </w:r>
    </w:p>
    <w:p w14:paraId="6EE6765E" w14:textId="77777777" w:rsidR="00D71244" w:rsidRPr="00D71244" w:rsidRDefault="00D71244" w:rsidP="00BF72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ab/>
        <w:t>2. Считать утратившими силу:</w:t>
      </w:r>
    </w:p>
    <w:p w14:paraId="1A57F27B" w14:textId="1E3C1CA1" w:rsidR="00D71244" w:rsidRPr="00D71244" w:rsidRDefault="00D71244" w:rsidP="00BF72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74561759"/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BF728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</w:t>
      </w: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="009520D6" w:rsidRPr="009520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Рощинского </w:t>
      </w:r>
      <w:r w:rsidR="00BF728F" w:rsidRPr="009520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520D6">
        <w:rPr>
          <w:rFonts w:ascii="Times New Roman" w:eastAsia="Times New Roman" w:hAnsi="Times New Roman"/>
          <w:sz w:val="28"/>
          <w:szCs w:val="28"/>
          <w:lang w:eastAsia="ru-RU"/>
        </w:rPr>
        <w:t>«24» мая 2007</w:t>
      </w: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9520D6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</w:t>
      </w:r>
      <w:r w:rsidR="009520D6">
        <w:rPr>
          <w:rFonts w:ascii="Times New Roman" w:eastAsia="Times New Roman" w:hAnsi="Times New Roman"/>
          <w:sz w:val="28"/>
          <w:szCs w:val="28"/>
          <w:lang w:eastAsia="ru-RU"/>
        </w:rPr>
        <w:t>установлении</w:t>
      </w: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должностей </w:t>
      </w:r>
      <w:r w:rsidR="009520D6">
        <w:rPr>
          <w:rFonts w:ascii="Times New Roman" w:eastAsia="Times New Roman" w:hAnsi="Times New Roman"/>
          <w:sz w:val="28"/>
          <w:szCs w:val="28"/>
          <w:lang w:eastAsia="ru-RU"/>
        </w:rPr>
        <w:t>администрации Рощинского</w:t>
      </w:r>
      <w:r w:rsidR="007225F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F728F" w:rsidRPr="009520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F72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3"/>
    <w:p w14:paraId="42AC6A67" w14:textId="18488DDC" w:rsidR="00D71244" w:rsidRPr="00D71244" w:rsidRDefault="00BF728F" w:rsidP="00BF72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71244" w:rsidRP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информационном бюллетене «Сосновская Нива» и разместить </w:t>
      </w:r>
      <w:r w:rsidR="009520D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Рощинского сельского поселения </w:t>
      </w:r>
      <w:r w:rsidR="009520D6" w:rsidRPr="009520D6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https://roshinskoe.eps74.ru</w:t>
      </w:r>
      <w:r w:rsidR="009520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7AC6FC" w14:textId="1558E3F5" w:rsidR="00FC20BB" w:rsidRDefault="00BF728F" w:rsidP="00BF72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D71244" w:rsidRPr="00D71244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момента его опубликования.</w:t>
      </w:r>
    </w:p>
    <w:p w14:paraId="60309C05" w14:textId="77777777" w:rsidR="00FC20BB" w:rsidRDefault="00FC20BB" w:rsidP="00BF728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14:paraId="46D08A22" w14:textId="77777777" w:rsidR="00D71244" w:rsidRDefault="00D71244" w:rsidP="00BF728F">
      <w:pPr>
        <w:spacing w:after="0" w:line="240" w:lineRule="auto"/>
      </w:pPr>
    </w:p>
    <w:p w14:paraId="49501218" w14:textId="77777777" w:rsidR="00D71244" w:rsidRDefault="00D71244" w:rsidP="00BF728F">
      <w:pPr>
        <w:spacing w:after="0" w:line="240" w:lineRule="auto"/>
      </w:pPr>
    </w:p>
    <w:p w14:paraId="325129E9" w14:textId="4A2037B5" w:rsidR="00B9069B" w:rsidRPr="00B9069B" w:rsidRDefault="00B9069B" w:rsidP="00B90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B9069B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14:paraId="6EC1AE93" w14:textId="64C9DD5D" w:rsidR="00B9069B" w:rsidRPr="00B9069B" w:rsidRDefault="00B9069B" w:rsidP="00B90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6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B9069B">
        <w:rPr>
          <w:rFonts w:ascii="Times New Roman" w:eastAsia="Times New Roman" w:hAnsi="Times New Roman" w:cs="Times New Roman"/>
          <w:sz w:val="24"/>
          <w:szCs w:val="24"/>
        </w:rPr>
        <w:t xml:space="preserve"> Рощинского сельского поселения   </w:t>
      </w:r>
    </w:p>
    <w:p w14:paraId="1FD2F119" w14:textId="2676F402" w:rsidR="00D71244" w:rsidRDefault="00B9069B" w:rsidP="00B9069B">
      <w:pPr>
        <w:spacing w:after="0" w:line="240" w:lineRule="auto"/>
      </w:pPr>
      <w:r w:rsidRPr="00B90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B9069B">
        <w:rPr>
          <w:rFonts w:ascii="Times New Roman" w:eastAsia="Times New Roman" w:hAnsi="Times New Roman" w:cs="Times New Roman"/>
          <w:sz w:val="24"/>
          <w:szCs w:val="24"/>
        </w:rPr>
        <w:t xml:space="preserve">  ___________С.Ю Волосникова                                                                                                                                             </w:t>
      </w:r>
    </w:p>
    <w:p w14:paraId="6450ACE6" w14:textId="77777777" w:rsidR="00D71244" w:rsidRDefault="00D71244"/>
    <w:p w14:paraId="2CFEB9D9" w14:textId="68DC51DC" w:rsidR="007920B6" w:rsidRPr="009520D6" w:rsidRDefault="005E1B35" w:rsidP="009520D6">
      <w:pPr>
        <w:spacing w:after="0" w:line="240" w:lineRule="auto"/>
        <w:ind w:left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9520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1BF6D3" w14:textId="414F5836" w:rsidR="007920B6" w:rsidRPr="007920B6" w:rsidRDefault="009520D6" w:rsidP="00BF728F">
      <w:pPr>
        <w:spacing w:after="0" w:line="240" w:lineRule="auto"/>
        <w:ind w:left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="007920B6"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="007920B6"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</w:t>
      </w:r>
      <w:r w:rsidR="00BF728F"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вета</w:t>
      </w:r>
      <w:r w:rsidR="007920B6"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депутатов </w:t>
      </w:r>
      <w:r w:rsidR="005E1B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Рощинского </w:t>
      </w:r>
      <w:r w:rsidR="00BF728F"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7920B6" w:rsidRPr="007920B6">
        <w:rPr>
          <w:rFonts w:ascii="Times New Roman" w:eastAsia="Times New Roman" w:hAnsi="Times New Roman"/>
          <w:sz w:val="28"/>
          <w:szCs w:val="28"/>
          <w:lang w:eastAsia="ru-RU"/>
        </w:rPr>
        <w:t xml:space="preserve">Сосновского муниципального района </w:t>
      </w:r>
    </w:p>
    <w:p w14:paraId="31D8C8EE" w14:textId="26929806" w:rsidR="007920B6" w:rsidRPr="007920B6" w:rsidRDefault="007920B6" w:rsidP="00BF728F">
      <w:pPr>
        <w:spacing w:after="0" w:line="240" w:lineRule="auto"/>
        <w:ind w:left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19407F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E1B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407F">
        <w:rPr>
          <w:rFonts w:ascii="Times New Roman" w:eastAsia="Times New Roman" w:hAnsi="Times New Roman"/>
          <w:sz w:val="28"/>
          <w:szCs w:val="28"/>
          <w:lang w:eastAsia="ru-RU"/>
        </w:rPr>
        <w:t xml:space="preserve">июня </w:t>
      </w: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F728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19407F">
        <w:rPr>
          <w:rFonts w:ascii="Times New Roman" w:eastAsia="Times New Roman" w:hAnsi="Times New Roman"/>
          <w:sz w:val="28"/>
          <w:szCs w:val="28"/>
          <w:lang w:eastAsia="ru-RU"/>
        </w:rPr>
        <w:t>194</w:t>
      </w:r>
      <w:bookmarkStart w:id="4" w:name="_GoBack"/>
      <w:bookmarkEnd w:id="4"/>
    </w:p>
    <w:p w14:paraId="64A128DA" w14:textId="3AC56585" w:rsidR="007920B6" w:rsidRPr="007920B6" w:rsidRDefault="008D3E45" w:rsidP="008D3E45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15A91D99" w14:textId="77777777" w:rsidR="007920B6" w:rsidRPr="007920B6" w:rsidRDefault="007920B6" w:rsidP="007920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E1275D" w14:textId="77777777" w:rsidR="007920B6" w:rsidRPr="001A502A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A502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ПЕРЕЧЕНЬ ДОЛЖНОСТЕЙ МУНИЦИПАЛЬНОЙ СЛУЖБЫ</w:t>
      </w:r>
    </w:p>
    <w:p w14:paraId="57F5C196" w14:textId="2F2D9526" w:rsidR="007920B6" w:rsidRPr="001A502A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A502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ОРГАНОВ МЕСТНОГО САМОУПРАВЛЕНИЯ</w:t>
      </w:r>
      <w:r w:rsidR="005E1B35" w:rsidRPr="001A502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A502A" w:rsidRPr="001A502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РОЩИНСКОГО</w:t>
      </w:r>
      <w:r w:rsidR="005E1B35" w:rsidRPr="001A502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F728F" w:rsidRPr="001A502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СЕЛЬСКОГО ПОСЕЛЕНИЯ </w:t>
      </w:r>
      <w:r w:rsidRPr="001A502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СОСНОВСКОГО МУНИЦИПАЛЬНОГО РАЙОНА</w:t>
      </w:r>
    </w:p>
    <w:p w14:paraId="0A107E99" w14:textId="77777777" w:rsidR="007920B6" w:rsidRPr="00EC7F6E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</w:p>
    <w:p w14:paraId="35D564A9" w14:textId="77777777" w:rsidR="007920B6" w:rsidRPr="007920B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838042" w14:textId="77777777" w:rsidR="007920B6" w:rsidRPr="007920B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>Перечень 1. Должности муниципальной службы,</w:t>
      </w:r>
    </w:p>
    <w:p w14:paraId="57AEF067" w14:textId="79C4EB85" w:rsidR="007920B6" w:rsidRPr="007920B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учреждаемые в органах местного самоуправления </w:t>
      </w:r>
      <w:r w:rsidR="001A502A" w:rsidRPr="001A50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Рощинского </w:t>
      </w:r>
      <w:r w:rsidR="00BF728F" w:rsidRPr="001A50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Pr="001A50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Сосновского муниципальног</w:t>
      </w: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>о района,</w:t>
      </w:r>
    </w:p>
    <w:p w14:paraId="6D498F22" w14:textId="77777777" w:rsidR="007920B6" w:rsidRPr="007920B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>для непосредственного обеспечения исполнения полномочий лиц,</w:t>
      </w:r>
    </w:p>
    <w:p w14:paraId="3A0504E3" w14:textId="77777777" w:rsidR="007920B6" w:rsidRPr="007920B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>замещающих выборные муниципальные должности</w:t>
      </w:r>
    </w:p>
    <w:p w14:paraId="6D9943EA" w14:textId="77777777" w:rsidR="007920B6" w:rsidRPr="007920B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CF64D7" w14:textId="1B5EC0FB" w:rsidR="007920B6" w:rsidRPr="007920B6" w:rsidRDefault="007920B6" w:rsidP="007225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225FD">
        <w:rPr>
          <w:rFonts w:ascii="Times New Roman" w:eastAsia="Times New Roman" w:hAnsi="Times New Roman"/>
          <w:sz w:val="28"/>
          <w:szCs w:val="28"/>
          <w:lang w:eastAsia="ru-RU"/>
        </w:rPr>
        <w:t>едуща</w:t>
      </w: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>я должность</w:t>
      </w:r>
    </w:p>
    <w:p w14:paraId="4E5C5742" w14:textId="77777777" w:rsidR="007920B6" w:rsidRPr="007920B6" w:rsidRDefault="007920B6" w:rsidP="007920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8C5FEF" w14:textId="0A08EF83" w:rsidR="007920B6" w:rsidRPr="007920B6" w:rsidRDefault="007920B6" w:rsidP="007920B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</w:t>
      </w:r>
      <w:r w:rsidR="001A502A" w:rsidRPr="001A50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Рощинского сельского</w:t>
      </w:r>
      <w:r w:rsidR="007225FD" w:rsidRPr="001A50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225FD" w:rsidRPr="007225FD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2613EAA" w14:textId="77777777" w:rsidR="007920B6" w:rsidRPr="007920B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64B1DF" w14:textId="4D4A8F96" w:rsidR="007920B6" w:rsidRPr="007920B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 w:rsidR="007225FD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 xml:space="preserve">. Должности муниципальной службы </w:t>
      </w:r>
    </w:p>
    <w:p w14:paraId="1708887D" w14:textId="3582473C" w:rsidR="007920B6" w:rsidRPr="007920B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>в исполнительно-</w:t>
      </w:r>
      <w:r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распорядительн</w:t>
      </w:r>
      <w:r w:rsidR="00EC7F6E"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</w:t>
      </w:r>
      <w:r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орган</w:t>
      </w:r>
      <w:r w:rsidR="00EC7F6E"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местного самоуправления </w:t>
      </w:r>
    </w:p>
    <w:p w14:paraId="3D68DA09" w14:textId="6775958D" w:rsidR="007920B6" w:rsidRPr="007920B6" w:rsidRDefault="001A502A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Рощинского </w:t>
      </w:r>
      <w:r w:rsidR="007225FD" w:rsidRPr="001A50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сельского </w:t>
      </w:r>
      <w:r w:rsidR="007225F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7920B6"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Сосновского муниципального района</w:t>
      </w:r>
    </w:p>
    <w:p w14:paraId="7A814EB4" w14:textId="77777777" w:rsidR="007920B6" w:rsidRPr="007920B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58B27F" w14:textId="77777777" w:rsidR="007920B6" w:rsidRPr="007920B6" w:rsidRDefault="007920B6" w:rsidP="007920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1B99A2" w14:textId="77777777" w:rsidR="007920B6" w:rsidRPr="007920B6" w:rsidRDefault="007920B6" w:rsidP="007920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E1B877" w14:textId="77777777" w:rsidR="007920B6" w:rsidRPr="007920B6" w:rsidRDefault="007920B6" w:rsidP="007225FD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>Младшая должность</w:t>
      </w:r>
    </w:p>
    <w:p w14:paraId="526E7430" w14:textId="77777777" w:rsidR="007920B6" w:rsidRPr="007920B6" w:rsidRDefault="007920B6" w:rsidP="007920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6C2FCC" w14:textId="77777777" w:rsidR="007920B6" w:rsidRPr="001A502A" w:rsidRDefault="007920B6" w:rsidP="007920B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A50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Специалист 1 категории;</w:t>
      </w:r>
    </w:p>
    <w:p w14:paraId="3B72A78F" w14:textId="77777777" w:rsidR="007920B6" w:rsidRPr="001A502A" w:rsidRDefault="007920B6" w:rsidP="007920B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A50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Специалист 2 категории;</w:t>
      </w:r>
    </w:p>
    <w:p w14:paraId="79D7B146" w14:textId="77777777" w:rsidR="007920B6" w:rsidRPr="007920B6" w:rsidRDefault="007920B6" w:rsidP="007920B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B8C622" w14:textId="77777777" w:rsidR="007920B6" w:rsidRPr="007920B6" w:rsidRDefault="007920B6" w:rsidP="007920B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241248" w14:textId="77777777" w:rsidR="007920B6" w:rsidRPr="007920B6" w:rsidRDefault="007920B6" w:rsidP="007920B6">
      <w:pPr>
        <w:spacing w:line="252" w:lineRule="auto"/>
      </w:pPr>
    </w:p>
    <w:p w14:paraId="7ADE4273" w14:textId="77777777" w:rsidR="007920B6" w:rsidRPr="007920B6" w:rsidRDefault="007920B6" w:rsidP="007920B6">
      <w:pPr>
        <w:spacing w:line="252" w:lineRule="auto"/>
      </w:pPr>
    </w:p>
    <w:p w14:paraId="3BA81E01" w14:textId="77777777" w:rsidR="003A18AE" w:rsidRPr="003A18AE" w:rsidRDefault="003A18AE" w:rsidP="003A18AE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A18AE" w:rsidRPr="003A18AE" w:rsidSect="00B9069B">
      <w:pgSz w:w="11906" w:h="16838" w:code="9"/>
      <w:pgMar w:top="568" w:right="851" w:bottom="1134" w:left="1418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0084"/>
    <w:multiLevelType w:val="hybridMultilevel"/>
    <w:tmpl w:val="08F87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F4306"/>
    <w:multiLevelType w:val="hybridMultilevel"/>
    <w:tmpl w:val="E41A5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F2502"/>
    <w:multiLevelType w:val="hybridMultilevel"/>
    <w:tmpl w:val="1ED2C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F7A08"/>
    <w:multiLevelType w:val="hybridMultilevel"/>
    <w:tmpl w:val="9D36BE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277BD"/>
    <w:multiLevelType w:val="hybridMultilevel"/>
    <w:tmpl w:val="51E67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D5FA3"/>
    <w:multiLevelType w:val="hybridMultilevel"/>
    <w:tmpl w:val="8FE244B2"/>
    <w:lvl w:ilvl="0" w:tplc="37B44FF0">
      <w:start w:val="1"/>
      <w:numFmt w:val="decimal"/>
      <w:lvlText w:val="%1."/>
      <w:lvlJc w:val="left"/>
      <w:pPr>
        <w:ind w:left="1331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1181C"/>
    <w:multiLevelType w:val="hybridMultilevel"/>
    <w:tmpl w:val="54665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B7A59"/>
    <w:multiLevelType w:val="hybridMultilevel"/>
    <w:tmpl w:val="025488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264E1"/>
    <w:multiLevelType w:val="hybridMultilevel"/>
    <w:tmpl w:val="9BC09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91ED3"/>
    <w:multiLevelType w:val="hybridMultilevel"/>
    <w:tmpl w:val="95D48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14193"/>
    <w:multiLevelType w:val="hybridMultilevel"/>
    <w:tmpl w:val="BE5EA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50ED0"/>
    <w:multiLevelType w:val="hybridMultilevel"/>
    <w:tmpl w:val="0A0E2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D7D26"/>
    <w:multiLevelType w:val="hybridMultilevel"/>
    <w:tmpl w:val="FAB486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41FD8"/>
    <w:multiLevelType w:val="hybridMultilevel"/>
    <w:tmpl w:val="12FA65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756C0"/>
    <w:multiLevelType w:val="hybridMultilevel"/>
    <w:tmpl w:val="7F660D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42622"/>
    <w:multiLevelType w:val="hybridMultilevel"/>
    <w:tmpl w:val="1ED2C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11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14"/>
  </w:num>
  <w:num w:numId="11">
    <w:abstractNumId w:val="9"/>
  </w:num>
  <w:num w:numId="12">
    <w:abstractNumId w:val="13"/>
  </w:num>
  <w:num w:numId="13">
    <w:abstractNumId w:val="6"/>
  </w:num>
  <w:num w:numId="14">
    <w:abstractNumId w:val="10"/>
  </w:num>
  <w:num w:numId="15">
    <w:abstractNumId w:val="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826"/>
    <w:rsid w:val="000439E4"/>
    <w:rsid w:val="0019407F"/>
    <w:rsid w:val="001A502A"/>
    <w:rsid w:val="003459E2"/>
    <w:rsid w:val="003A18AE"/>
    <w:rsid w:val="003F06E5"/>
    <w:rsid w:val="004C4486"/>
    <w:rsid w:val="004D4B0A"/>
    <w:rsid w:val="00503473"/>
    <w:rsid w:val="00507CE3"/>
    <w:rsid w:val="0058272E"/>
    <w:rsid w:val="005E1B35"/>
    <w:rsid w:val="006274AB"/>
    <w:rsid w:val="007225FD"/>
    <w:rsid w:val="00760CA1"/>
    <w:rsid w:val="007920B6"/>
    <w:rsid w:val="007A3AEC"/>
    <w:rsid w:val="008238F7"/>
    <w:rsid w:val="008C74D0"/>
    <w:rsid w:val="008D3E45"/>
    <w:rsid w:val="009520D6"/>
    <w:rsid w:val="00957EB2"/>
    <w:rsid w:val="009745B6"/>
    <w:rsid w:val="00AB55DB"/>
    <w:rsid w:val="00B04E60"/>
    <w:rsid w:val="00B321AE"/>
    <w:rsid w:val="00B9069B"/>
    <w:rsid w:val="00BB5E51"/>
    <w:rsid w:val="00BF728F"/>
    <w:rsid w:val="00C05399"/>
    <w:rsid w:val="00CA34B7"/>
    <w:rsid w:val="00D71244"/>
    <w:rsid w:val="00E45219"/>
    <w:rsid w:val="00EB4826"/>
    <w:rsid w:val="00EC7F6E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77BE"/>
  <w15:chartTrackingRefBased/>
  <w15:docId w15:val="{436F17B6-0657-46EC-A753-97781C08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0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0B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4C44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44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4486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44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4486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4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44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2023-05-31T10:18:00Z</cp:lastPrinted>
  <dcterms:created xsi:type="dcterms:W3CDTF">2023-05-22T10:57:00Z</dcterms:created>
  <dcterms:modified xsi:type="dcterms:W3CDTF">2023-06-08T10:18:00Z</dcterms:modified>
</cp:coreProperties>
</file>